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B574" w14:textId="4AC61EC1" w:rsidR="7FD054E1" w:rsidRDefault="7FD054E1" w:rsidP="6B4AAE4E"/>
    <w:p w14:paraId="7F52200B" w14:textId="16CA7B19" w:rsidR="00D46237" w:rsidRPr="001A6D1B" w:rsidRDefault="00BE1F45" w:rsidP="1A0E4499">
      <w:pPr>
        <w:rPr>
          <w:rFonts w:ascii="Fira Sans" w:hAnsi="Fira Sans"/>
          <w:b/>
          <w:bCs/>
          <w:sz w:val="32"/>
          <w:szCs w:val="32"/>
          <w:lang w:val="en-GB"/>
        </w:rPr>
      </w:pPr>
      <w:r w:rsidRPr="297C8F51">
        <w:rPr>
          <w:rFonts w:ascii="Fira Sans" w:hAnsi="Fira Sans"/>
          <w:b/>
          <w:bCs/>
          <w:sz w:val="32"/>
          <w:szCs w:val="32"/>
        </w:rPr>
        <w:t xml:space="preserve">Application </w:t>
      </w:r>
      <w:r w:rsidR="00B97FCE" w:rsidRPr="297C8F51">
        <w:rPr>
          <w:rFonts w:ascii="Fira Sans" w:hAnsi="Fira Sans"/>
          <w:b/>
          <w:bCs/>
          <w:sz w:val="32"/>
          <w:szCs w:val="32"/>
        </w:rPr>
        <w:t xml:space="preserve">for </w:t>
      </w:r>
      <w:r w:rsidRPr="297C8F51">
        <w:rPr>
          <w:rFonts w:ascii="Fira Sans" w:hAnsi="Fira Sans"/>
          <w:b/>
          <w:bCs/>
          <w:sz w:val="32"/>
          <w:szCs w:val="32"/>
        </w:rPr>
        <w:t xml:space="preserve">STARS EU </w:t>
      </w:r>
      <w:proofErr w:type="spellStart"/>
      <w:r w:rsidRPr="297C8F51">
        <w:rPr>
          <w:rFonts w:ascii="Fira Sans" w:hAnsi="Fira Sans"/>
          <w:b/>
          <w:bCs/>
          <w:sz w:val="32"/>
          <w:szCs w:val="32"/>
        </w:rPr>
        <w:t>seed</w:t>
      </w:r>
      <w:proofErr w:type="spellEnd"/>
      <w:r w:rsidRPr="297C8F51">
        <w:rPr>
          <w:rFonts w:ascii="Fira Sans" w:hAnsi="Fira Sans"/>
          <w:b/>
          <w:bCs/>
          <w:sz w:val="32"/>
          <w:szCs w:val="32"/>
        </w:rPr>
        <w:t xml:space="preserve"> </w:t>
      </w:r>
      <w:proofErr w:type="spellStart"/>
      <w:r w:rsidRPr="297C8F51">
        <w:rPr>
          <w:rFonts w:ascii="Fira Sans" w:hAnsi="Fira Sans"/>
          <w:b/>
          <w:bCs/>
          <w:sz w:val="32"/>
          <w:szCs w:val="32"/>
        </w:rPr>
        <w:t>grant</w:t>
      </w:r>
      <w:proofErr w:type="spellEnd"/>
      <w:r w:rsidR="13761D57" w:rsidRPr="297C8F51">
        <w:rPr>
          <w:rFonts w:ascii="Fira Sans" w:hAnsi="Fira Sans"/>
          <w:b/>
          <w:bCs/>
          <w:sz w:val="32"/>
          <w:szCs w:val="32"/>
        </w:rPr>
        <w:t xml:space="preserve"> (max 3 pages)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BE1F45" w:rsidRPr="001A6D1B" w14:paraId="693E03C3" w14:textId="77777777" w:rsidTr="6FA667EF">
        <w:trPr>
          <w:trHeight w:val="30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08BE8590" w14:textId="37CAE63B" w:rsidR="00BE1F45" w:rsidRPr="001A6D1B" w:rsidRDefault="00BB5AB8" w:rsidP="0091512C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>C</w:t>
            </w:r>
            <w:r w:rsidR="00BE1F45" w:rsidRPr="1A0E4499">
              <w:rPr>
                <w:rFonts w:ascii="Fira Sans" w:hAnsi="Fira Sans"/>
              </w:rPr>
              <w:t>all</w:t>
            </w:r>
            <w:r w:rsidRPr="1A0E4499">
              <w:rPr>
                <w:rFonts w:ascii="Fira Sans" w:hAnsi="Fira Sans"/>
              </w:rPr>
              <w:t xml:space="preserve"> for </w:t>
            </w:r>
            <w:proofErr w:type="spellStart"/>
            <w:proofErr w:type="gramStart"/>
            <w:r w:rsidRPr="1A0E4499">
              <w:rPr>
                <w:rFonts w:ascii="Fira Sans" w:hAnsi="Fira Sans"/>
              </w:rPr>
              <w:t>proposals</w:t>
            </w:r>
            <w:proofErr w:type="spellEnd"/>
            <w:r w:rsidR="00BE1F45" w:rsidRPr="1A0E4499">
              <w:rPr>
                <w:rFonts w:ascii="Fira Sans" w:hAnsi="Fira Sans"/>
              </w:rPr>
              <w:t>:</w:t>
            </w:r>
            <w:proofErr w:type="gramEnd"/>
            <w:r w:rsidR="00BE1F45" w:rsidRPr="1A0E4499">
              <w:rPr>
                <w:rFonts w:ascii="Fira Sans" w:hAnsi="Fira Sans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00B21F9B" w14:textId="4EFB8C0B" w:rsidR="00BE1F45" w:rsidRPr="001A6D1B" w:rsidRDefault="00BE1F45" w:rsidP="6FA667EF">
            <w:pPr>
              <w:spacing w:line="276" w:lineRule="auto"/>
              <w:rPr>
                <w:rFonts w:ascii="Fira Sans" w:hAnsi="Fira Sans"/>
                <w:lang w:val="en-GB"/>
              </w:rPr>
            </w:pPr>
          </w:p>
        </w:tc>
      </w:tr>
      <w:tr w:rsidR="00BE1F45" w:rsidRPr="001A6D1B" w14:paraId="647BD044" w14:textId="77777777" w:rsidTr="6FA667EF">
        <w:trPr>
          <w:trHeight w:val="30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780843CE" w14:textId="77777777" w:rsidR="00BE1F45" w:rsidRPr="001A6D1B" w:rsidRDefault="00BE1F45" w:rsidP="0091512C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 xml:space="preserve">Call </w:t>
            </w:r>
            <w:proofErr w:type="gramStart"/>
            <w:r w:rsidRPr="1A0E4499">
              <w:rPr>
                <w:rFonts w:ascii="Fira Sans" w:hAnsi="Fira Sans"/>
              </w:rPr>
              <w:t>deadline:</w:t>
            </w:r>
            <w:proofErr w:type="gramEnd"/>
            <w:r w:rsidRPr="1A0E4499">
              <w:rPr>
                <w:rFonts w:ascii="Fira Sans" w:hAnsi="Fira Sans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6A79FA14" w14:textId="5B761DA4" w:rsidR="00BE1F45" w:rsidRPr="001A6D1B" w:rsidRDefault="00BE1F45" w:rsidP="0091512C">
            <w:pPr>
              <w:spacing w:line="276" w:lineRule="auto"/>
              <w:rPr>
                <w:rFonts w:ascii="Fira Sans" w:hAnsi="Fira Sans"/>
                <w:lang w:val="en-GB"/>
              </w:rPr>
            </w:pPr>
          </w:p>
        </w:tc>
      </w:tr>
      <w:tr w:rsidR="00705A6E" w14:paraId="4C263A35" w14:textId="77777777" w:rsidTr="6FA667EF">
        <w:trPr>
          <w:trHeight w:val="30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61F33578" w14:textId="35D1738D" w:rsidR="5CF97DB2" w:rsidRDefault="5CF97DB2" w:rsidP="00705A6E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>Call budget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713D4CC8" w14:textId="43BD1AD6" w:rsidR="00705A6E" w:rsidRDefault="00705A6E" w:rsidP="6FA667EF">
            <w:pPr>
              <w:spacing w:line="276" w:lineRule="auto"/>
              <w:rPr>
                <w:rFonts w:ascii="Fira Sans" w:eastAsia="Fira Sans" w:hAnsi="Fira Sans" w:cs="Fira Sans"/>
              </w:rPr>
            </w:pPr>
          </w:p>
        </w:tc>
      </w:tr>
      <w:tr w:rsidR="00BB5AB8" w:rsidRPr="001A6D1B" w14:paraId="25124E3A" w14:textId="77777777" w:rsidTr="6FA667EF">
        <w:trPr>
          <w:trHeight w:val="30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29DB65FA" w14:textId="2B0DA8A7" w:rsidR="00BB5AB8" w:rsidRPr="001A6D1B" w:rsidRDefault="00BB5AB8" w:rsidP="0091512C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>Description of the call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60E3FA9D" w14:textId="6F62FC07" w:rsidR="00BB5AB8" w:rsidRPr="001A6D1B" w:rsidRDefault="00BB5AB8" w:rsidP="6FA667EF">
            <w:pPr>
              <w:spacing w:line="276" w:lineRule="auto"/>
              <w:rPr>
                <w:rFonts w:ascii="Fira Sans" w:eastAsia="Fira Sans" w:hAnsi="Fira Sans" w:cs="Fira Sans"/>
                <w:lang w:val="en-GB"/>
              </w:rPr>
            </w:pPr>
          </w:p>
        </w:tc>
      </w:tr>
      <w:tr w:rsidR="00BE1F45" w:rsidRPr="001A6D1B" w14:paraId="5B744AB2" w14:textId="77777777" w:rsidTr="6FA667EF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081C4DA" w14:textId="77777777" w:rsidR="00BE1F45" w:rsidRPr="001A6D1B" w:rsidRDefault="00BE1F45" w:rsidP="0091512C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 xml:space="preserve">Contact </w:t>
            </w:r>
            <w:proofErr w:type="spellStart"/>
            <w:proofErr w:type="gramStart"/>
            <w:r w:rsidRPr="1A0E4499">
              <w:rPr>
                <w:rFonts w:ascii="Fira Sans" w:hAnsi="Fira Sans"/>
              </w:rPr>
              <w:t>person</w:t>
            </w:r>
            <w:proofErr w:type="spellEnd"/>
            <w:r w:rsidRPr="1A0E4499">
              <w:rPr>
                <w:rFonts w:ascii="Fira Sans" w:hAnsi="Fira Sans"/>
              </w:rPr>
              <w:t>:</w:t>
            </w:r>
            <w:proofErr w:type="gramEnd"/>
            <w:r w:rsidRPr="1A0E4499">
              <w:rPr>
                <w:rFonts w:ascii="Fira Sans" w:hAnsi="Fira Sans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1433C7D" w14:textId="3F1C9550" w:rsidR="00BE1F45" w:rsidRDefault="00BE1F45" w:rsidP="70F695A2">
            <w:pPr>
              <w:spacing w:line="276" w:lineRule="auto"/>
              <w:rPr>
                <w:rFonts w:ascii="Fira Sans" w:hAnsi="Fira Sans"/>
                <w:sz w:val="16"/>
                <w:szCs w:val="16"/>
                <w:lang w:val="en-GB"/>
              </w:rPr>
            </w:pPr>
            <w:proofErr w:type="gramStart"/>
            <w:r w:rsidRPr="1A0E4499">
              <w:rPr>
                <w:rFonts w:ascii="Fira Sans" w:hAnsi="Fira Sans"/>
                <w:sz w:val="16"/>
                <w:szCs w:val="16"/>
              </w:rPr>
              <w:t>Name:</w:t>
            </w:r>
            <w:proofErr w:type="gramEnd"/>
            <w:r w:rsidRPr="1A0E4499">
              <w:rPr>
                <w:rFonts w:ascii="Fira Sans" w:hAnsi="Fira Sans"/>
                <w:sz w:val="16"/>
                <w:szCs w:val="16"/>
              </w:rPr>
              <w:t xml:space="preserve"> </w:t>
            </w:r>
          </w:p>
        </w:tc>
      </w:tr>
      <w:tr w:rsidR="70F695A2" w14:paraId="5D816E34" w14:textId="77777777" w:rsidTr="6FA667EF">
        <w:trPr>
          <w:trHeight w:val="300"/>
        </w:trPr>
        <w:tc>
          <w:tcPr>
            <w:tcW w:w="3114" w:type="dxa"/>
            <w:vMerge/>
          </w:tcPr>
          <w:p w14:paraId="619F6869" w14:textId="77777777" w:rsidR="00F6277D" w:rsidRDefault="00F6277D"/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F1E3D63" w14:textId="22C64D02" w:rsidR="41F691A1" w:rsidRDefault="41F691A1" w:rsidP="70F695A2">
            <w:pPr>
              <w:rPr>
                <w:rFonts w:ascii="Fira Sans" w:hAnsi="Fira Sans"/>
                <w:sz w:val="16"/>
                <w:szCs w:val="16"/>
                <w:lang w:val="en-GB"/>
              </w:rPr>
            </w:pPr>
            <w:proofErr w:type="gramStart"/>
            <w:r w:rsidRPr="1A0E4499">
              <w:rPr>
                <w:rFonts w:ascii="Fira Sans" w:hAnsi="Fira Sans"/>
                <w:sz w:val="16"/>
                <w:szCs w:val="16"/>
              </w:rPr>
              <w:t>E-mail</w:t>
            </w:r>
            <w:proofErr w:type="gramEnd"/>
          </w:p>
        </w:tc>
      </w:tr>
      <w:tr w:rsidR="70F695A2" w14:paraId="73B80242" w14:textId="77777777" w:rsidTr="6FA667EF">
        <w:trPr>
          <w:trHeight w:val="300"/>
        </w:trPr>
        <w:tc>
          <w:tcPr>
            <w:tcW w:w="3114" w:type="dxa"/>
            <w:vMerge/>
          </w:tcPr>
          <w:p w14:paraId="17C077CA" w14:textId="77777777" w:rsidR="00F6277D" w:rsidRDefault="00F6277D"/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7ABE270C" w14:textId="591D36DC" w:rsidR="41F691A1" w:rsidRDefault="41F691A1" w:rsidP="70F695A2">
            <w:pPr>
              <w:rPr>
                <w:rFonts w:ascii="Fira Sans" w:hAnsi="Fira Sans"/>
                <w:sz w:val="16"/>
                <w:szCs w:val="16"/>
                <w:lang w:val="en-GB"/>
              </w:rPr>
            </w:pPr>
            <w:proofErr w:type="gramStart"/>
            <w:r w:rsidRPr="1A0E4499">
              <w:rPr>
                <w:rFonts w:ascii="Fira Sans" w:hAnsi="Fira Sans"/>
                <w:sz w:val="16"/>
                <w:szCs w:val="16"/>
              </w:rPr>
              <w:t>Phone:</w:t>
            </w:r>
            <w:proofErr w:type="gramEnd"/>
            <w:r w:rsidRPr="1A0E4499">
              <w:rPr>
                <w:rFonts w:ascii="Fira Sans" w:hAnsi="Fira Sans"/>
                <w:sz w:val="16"/>
                <w:szCs w:val="16"/>
              </w:rPr>
              <w:t xml:space="preserve"> </w:t>
            </w:r>
          </w:p>
        </w:tc>
      </w:tr>
      <w:tr w:rsidR="00BE1F45" w:rsidRPr="001A6D1B" w14:paraId="19610FC7" w14:textId="77777777" w:rsidTr="6FA667EF">
        <w:trPr>
          <w:trHeight w:val="30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532416D" w14:textId="2F5B460B" w:rsidR="00BE1F45" w:rsidRPr="001A6D1B" w:rsidRDefault="00BE1F45" w:rsidP="70F695A2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 xml:space="preserve">Total </w:t>
            </w:r>
            <w:proofErr w:type="spellStart"/>
            <w:r w:rsidRPr="1A0E4499">
              <w:rPr>
                <w:rFonts w:ascii="Fira Sans" w:hAnsi="Fira Sans"/>
              </w:rPr>
              <w:t>amount</w:t>
            </w:r>
            <w:proofErr w:type="spellEnd"/>
            <w:r w:rsidRPr="1A0E4499">
              <w:rPr>
                <w:rFonts w:ascii="Fira Sans" w:hAnsi="Fira Sans"/>
              </w:rPr>
              <w:t xml:space="preserve"> </w:t>
            </w:r>
            <w:r w:rsidR="33059A78" w:rsidRPr="1A0E4499">
              <w:rPr>
                <w:rFonts w:ascii="Fira Sans" w:hAnsi="Fira Sans"/>
              </w:rPr>
              <w:t xml:space="preserve">of the </w:t>
            </w:r>
            <w:proofErr w:type="spellStart"/>
            <w:r w:rsidR="33059A78" w:rsidRPr="1A0E4499">
              <w:rPr>
                <w:rFonts w:ascii="Fira Sans" w:hAnsi="Fira Sans"/>
              </w:rPr>
              <w:t>seed</w:t>
            </w:r>
            <w:proofErr w:type="spellEnd"/>
            <w:r w:rsidR="33059A78" w:rsidRPr="1A0E4499">
              <w:rPr>
                <w:rFonts w:ascii="Fira Sans" w:hAnsi="Fira Sans"/>
              </w:rPr>
              <w:t xml:space="preserve"> </w:t>
            </w:r>
            <w:proofErr w:type="spellStart"/>
            <w:proofErr w:type="gramStart"/>
            <w:r w:rsidR="33059A78" w:rsidRPr="1A0E4499">
              <w:rPr>
                <w:rFonts w:ascii="Fira Sans" w:hAnsi="Fira Sans"/>
              </w:rPr>
              <w:t>grant</w:t>
            </w:r>
            <w:proofErr w:type="spellEnd"/>
            <w:r w:rsidRPr="1A0E4499">
              <w:rPr>
                <w:rFonts w:ascii="Fira Sans" w:hAnsi="Fira Sans"/>
              </w:rPr>
              <w:t>:</w:t>
            </w:r>
            <w:proofErr w:type="gramEnd"/>
            <w:r w:rsidRPr="1A0E4499">
              <w:rPr>
                <w:rFonts w:ascii="Fira Sans" w:hAnsi="Fira Sans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60D2FDD7" w14:textId="75D7D9FA" w:rsidR="00BE1F45" w:rsidRPr="001A6D1B" w:rsidRDefault="00BE1F45" w:rsidP="1A0E4499">
            <w:pPr>
              <w:spacing w:line="276" w:lineRule="auto"/>
              <w:rPr>
                <w:rFonts w:ascii="Fira Sans" w:hAnsi="Fira Sans"/>
                <w:color w:val="FF0000"/>
                <w:lang w:val="en-GB"/>
              </w:rPr>
            </w:pPr>
          </w:p>
        </w:tc>
      </w:tr>
      <w:tr w:rsidR="00BE1F45" w:rsidRPr="001A6D1B" w14:paraId="5272D4D1" w14:textId="77777777" w:rsidTr="6FA667EF">
        <w:trPr>
          <w:trHeight w:val="30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6525C1C4" w14:textId="4415C1D9" w:rsidR="00BE1F45" w:rsidRPr="001A6D1B" w:rsidRDefault="00BE1F45" w:rsidP="0091512C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6FA667EF">
              <w:rPr>
                <w:rFonts w:ascii="Fira Sans" w:hAnsi="Fira Sans"/>
              </w:rPr>
              <w:t xml:space="preserve">STARS EU </w:t>
            </w:r>
            <w:proofErr w:type="spellStart"/>
            <w:r w:rsidRPr="6FA667EF">
              <w:rPr>
                <w:rFonts w:ascii="Fira Sans" w:hAnsi="Fira Sans"/>
              </w:rPr>
              <w:t>partners</w:t>
            </w:r>
            <w:proofErr w:type="spellEnd"/>
            <w:r w:rsidRPr="6FA667EF">
              <w:rPr>
                <w:rFonts w:ascii="Fira Sans" w:hAnsi="Fira Sans"/>
              </w:rPr>
              <w:t xml:space="preserve"> </w:t>
            </w:r>
            <w:proofErr w:type="spellStart"/>
            <w:proofErr w:type="gramStart"/>
            <w:r w:rsidRPr="6FA667EF">
              <w:rPr>
                <w:rFonts w:ascii="Fira Sans" w:hAnsi="Fira Sans"/>
              </w:rPr>
              <w:t>applying</w:t>
            </w:r>
            <w:proofErr w:type="spellEnd"/>
            <w:r w:rsidRPr="6FA667EF">
              <w:rPr>
                <w:rFonts w:ascii="Fira Sans" w:hAnsi="Fira Sans"/>
              </w:rPr>
              <w:t>:</w:t>
            </w:r>
            <w:proofErr w:type="gramEnd"/>
            <w:r w:rsidRPr="6FA667EF">
              <w:rPr>
                <w:rFonts w:ascii="Fira Sans" w:hAnsi="Fira Sans"/>
              </w:rPr>
              <w:t xml:space="preserve"> </w:t>
            </w:r>
            <w:r w:rsidR="5EC4589E" w:rsidRPr="6FA667EF">
              <w:rPr>
                <w:rFonts w:ascii="Fira Sans" w:hAnsi="Fira Sans"/>
              </w:rPr>
              <w:t>(</w:t>
            </w:r>
            <w:proofErr w:type="spellStart"/>
            <w:r w:rsidR="5EC4589E" w:rsidRPr="6FA667EF">
              <w:rPr>
                <w:rFonts w:ascii="Fira Sans" w:hAnsi="Fira Sans"/>
              </w:rPr>
              <w:t>including</w:t>
            </w:r>
            <w:proofErr w:type="spellEnd"/>
            <w:r w:rsidR="5EC4589E" w:rsidRPr="6FA667EF">
              <w:rPr>
                <w:rFonts w:ascii="Fira Sans" w:hAnsi="Fira Sans"/>
              </w:rPr>
              <w:t xml:space="preserve"> </w:t>
            </w:r>
            <w:proofErr w:type="spellStart"/>
            <w:r w:rsidR="5EC4589E" w:rsidRPr="6FA667EF">
              <w:rPr>
                <w:rFonts w:ascii="Fira Sans" w:hAnsi="Fira Sans"/>
              </w:rPr>
              <w:t>name</w:t>
            </w:r>
            <w:proofErr w:type="spellEnd"/>
            <w:r w:rsidR="5EC4589E" w:rsidRPr="6FA667EF">
              <w:rPr>
                <w:rFonts w:ascii="Fira Sans" w:hAnsi="Fira Sans"/>
              </w:rPr>
              <w:t xml:space="preserve"> of </w:t>
            </w:r>
            <w:proofErr w:type="spellStart"/>
            <w:r w:rsidR="5EC4589E" w:rsidRPr="6FA667EF">
              <w:rPr>
                <w:rFonts w:ascii="Fira Sans" w:hAnsi="Fira Sans"/>
              </w:rPr>
              <w:t>researcher</w:t>
            </w:r>
            <w:proofErr w:type="spellEnd"/>
            <w:r w:rsidR="5EC4589E" w:rsidRPr="6FA667EF">
              <w:rPr>
                <w:rFonts w:ascii="Fira Sans" w:hAnsi="Fira Sans"/>
              </w:rPr>
              <w:t xml:space="preserve">/s at </w:t>
            </w:r>
            <w:proofErr w:type="spellStart"/>
            <w:r w:rsidR="5EC4589E" w:rsidRPr="6FA667EF">
              <w:rPr>
                <w:rFonts w:ascii="Fira Sans" w:hAnsi="Fira Sans"/>
              </w:rPr>
              <w:t>each</w:t>
            </w:r>
            <w:proofErr w:type="spellEnd"/>
            <w:r w:rsidR="5EC4589E" w:rsidRPr="6FA667EF">
              <w:rPr>
                <w:rFonts w:ascii="Fira Sans" w:hAnsi="Fira Sans"/>
              </w:rPr>
              <w:t xml:space="preserve"> </w:t>
            </w:r>
            <w:proofErr w:type="spellStart"/>
            <w:r w:rsidR="5EC4589E" w:rsidRPr="6FA667EF">
              <w:rPr>
                <w:rFonts w:ascii="Fira Sans" w:hAnsi="Fira Sans"/>
              </w:rPr>
              <w:t>partner</w:t>
            </w:r>
            <w:proofErr w:type="spellEnd"/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35F6A709" w14:textId="059BDBF3" w:rsidR="00BE1F45" w:rsidRPr="001A6D1B" w:rsidRDefault="00BE1F45" w:rsidP="1A0E4499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D46237" w:rsidRPr="001A6D1B" w14:paraId="4921DBC3" w14:textId="77777777" w:rsidTr="6FA667EF"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14:paraId="1FF0A25E" w14:textId="42746A5D" w:rsidR="00D46237" w:rsidRPr="001A6D1B" w:rsidRDefault="537999AD" w:rsidP="00BE1F45">
            <w:pPr>
              <w:spacing w:line="276" w:lineRule="auto"/>
              <w:rPr>
                <w:rFonts w:ascii="Fira Sans" w:hAnsi="Fira Sans"/>
                <w:lang w:val="en-GB"/>
              </w:rPr>
            </w:pPr>
            <w:r w:rsidRPr="1A0E4499">
              <w:rPr>
                <w:rFonts w:ascii="Fira Sans" w:hAnsi="Fira Sans"/>
              </w:rPr>
              <w:t xml:space="preserve">1. </w:t>
            </w:r>
            <w:r w:rsidR="00BE1F45" w:rsidRPr="1A0E4499">
              <w:rPr>
                <w:rFonts w:ascii="Fira Sans" w:hAnsi="Fira Sans"/>
              </w:rPr>
              <w:t xml:space="preserve">Project description - </w:t>
            </w:r>
            <w:proofErr w:type="spellStart"/>
            <w:r w:rsidR="00612752" w:rsidRPr="1A0E4499">
              <w:rPr>
                <w:rFonts w:ascii="Fira Sans" w:hAnsi="Fira Sans"/>
              </w:rPr>
              <w:t>p</w:t>
            </w:r>
            <w:r w:rsidR="002925EE" w:rsidRPr="1A0E4499">
              <w:rPr>
                <w:rFonts w:ascii="Fira Sans" w:hAnsi="Fira Sans"/>
              </w:rPr>
              <w:t>rovide</w:t>
            </w:r>
            <w:proofErr w:type="spellEnd"/>
            <w:r w:rsidR="00BE1F45" w:rsidRPr="1A0E4499">
              <w:rPr>
                <w:rFonts w:ascii="Fira Sans" w:hAnsi="Fira Sans"/>
              </w:rPr>
              <w:t xml:space="preserve"> a short description of the </w:t>
            </w:r>
            <w:proofErr w:type="spellStart"/>
            <w:r w:rsidR="00BE1F45" w:rsidRPr="1A0E4499">
              <w:rPr>
                <w:rFonts w:ascii="Fira Sans" w:hAnsi="Fira Sans"/>
              </w:rPr>
              <w:t>project</w:t>
            </w:r>
            <w:proofErr w:type="spellEnd"/>
            <w:r w:rsidR="00BE1F45" w:rsidRPr="1A0E4499">
              <w:rPr>
                <w:rFonts w:ascii="Fira Sans" w:hAnsi="Fira Sans"/>
              </w:rPr>
              <w:t xml:space="preserve"> </w:t>
            </w:r>
            <w:proofErr w:type="spellStart"/>
            <w:r w:rsidR="00BE1F45" w:rsidRPr="1A0E4499">
              <w:rPr>
                <w:rFonts w:ascii="Fira Sans" w:hAnsi="Fira Sans"/>
              </w:rPr>
              <w:t>you</w:t>
            </w:r>
            <w:proofErr w:type="spellEnd"/>
            <w:r w:rsidR="00BE1F45" w:rsidRPr="1A0E4499">
              <w:rPr>
                <w:rFonts w:ascii="Fira Sans" w:hAnsi="Fira Sans"/>
              </w:rPr>
              <w:t xml:space="preserve"> are </w:t>
            </w:r>
            <w:proofErr w:type="spellStart"/>
            <w:r w:rsidR="00BE1F45" w:rsidRPr="1A0E4499">
              <w:rPr>
                <w:rFonts w:ascii="Fira Sans" w:hAnsi="Fira Sans"/>
              </w:rPr>
              <w:t>applying</w:t>
            </w:r>
            <w:proofErr w:type="spellEnd"/>
            <w:r w:rsidR="00BE1F45" w:rsidRPr="1A0E4499">
              <w:rPr>
                <w:rFonts w:ascii="Fira Sans" w:hAnsi="Fira Sans"/>
              </w:rPr>
              <w:t xml:space="preserve"> for</w:t>
            </w:r>
            <w:r w:rsidR="008A108E" w:rsidRPr="1A0E4499">
              <w:rPr>
                <w:rFonts w:ascii="Fira Sans" w:hAnsi="Fira Sans"/>
              </w:rPr>
              <w:t>,</w:t>
            </w:r>
            <w:r w:rsidR="00BE1F45" w:rsidRPr="1A0E4499">
              <w:rPr>
                <w:rFonts w:ascii="Fira Sans" w:hAnsi="Fira Sans"/>
              </w:rPr>
              <w:t xml:space="preserve"> </w:t>
            </w:r>
            <w:proofErr w:type="spellStart"/>
            <w:r w:rsidR="00BE1F45" w:rsidRPr="1A0E4499">
              <w:rPr>
                <w:rFonts w:ascii="Fira Sans" w:hAnsi="Fira Sans"/>
              </w:rPr>
              <w:t>including</w:t>
            </w:r>
            <w:proofErr w:type="spellEnd"/>
            <w:r w:rsidR="00BE1F45" w:rsidRPr="1A0E4499">
              <w:rPr>
                <w:rFonts w:ascii="Fira Sans" w:hAnsi="Fira Sans"/>
              </w:rPr>
              <w:t xml:space="preserve"> </w:t>
            </w:r>
            <w:proofErr w:type="spellStart"/>
            <w:r w:rsidR="00BE1F45" w:rsidRPr="1A0E4499">
              <w:rPr>
                <w:rFonts w:ascii="Fira Sans" w:hAnsi="Fira Sans"/>
              </w:rPr>
              <w:t>research</w:t>
            </w:r>
            <w:proofErr w:type="spellEnd"/>
            <w:r w:rsidR="00BE1F45" w:rsidRPr="1A0E4499">
              <w:rPr>
                <w:rFonts w:ascii="Fira Sans" w:hAnsi="Fira Sans"/>
              </w:rPr>
              <w:t xml:space="preserve"> area,</w:t>
            </w:r>
            <w:r w:rsidR="00633CD0" w:rsidRPr="1A0E4499">
              <w:rPr>
                <w:rFonts w:ascii="Fira Sans" w:hAnsi="Fira Sans"/>
              </w:rPr>
              <w:t xml:space="preserve"> </w:t>
            </w:r>
            <w:proofErr w:type="spellStart"/>
            <w:r w:rsidR="008A108E" w:rsidRPr="1A0E4499">
              <w:rPr>
                <w:rFonts w:ascii="Fira Sans" w:hAnsi="Fira Sans"/>
              </w:rPr>
              <w:t>project</w:t>
            </w:r>
            <w:proofErr w:type="spellEnd"/>
            <w:r w:rsidR="008A108E" w:rsidRPr="1A0E4499">
              <w:rPr>
                <w:rFonts w:ascii="Fira Sans" w:hAnsi="Fira Sans"/>
              </w:rPr>
              <w:t xml:space="preserve"> </w:t>
            </w:r>
            <w:r w:rsidR="00633CD0" w:rsidRPr="1A0E4499">
              <w:rPr>
                <w:rFonts w:ascii="Fira Sans" w:hAnsi="Fira Sans"/>
              </w:rPr>
              <w:t>objectives,</w:t>
            </w:r>
            <w:r w:rsidR="00295C8E" w:rsidRPr="1A0E4499">
              <w:rPr>
                <w:rFonts w:ascii="Fira Sans" w:hAnsi="Fira Sans"/>
              </w:rPr>
              <w:t xml:space="preserve"> </w:t>
            </w:r>
            <w:proofErr w:type="spellStart"/>
            <w:r w:rsidR="00295C8E" w:rsidRPr="1A0E4499">
              <w:rPr>
                <w:rFonts w:ascii="Fira Sans" w:hAnsi="Fira Sans"/>
              </w:rPr>
              <w:t>summary</w:t>
            </w:r>
            <w:proofErr w:type="spellEnd"/>
            <w:r w:rsidR="00295C8E" w:rsidRPr="1A0E4499">
              <w:rPr>
                <w:rFonts w:ascii="Fira Sans" w:hAnsi="Fira Sans"/>
              </w:rPr>
              <w:t xml:space="preserve"> of </w:t>
            </w:r>
            <w:proofErr w:type="spellStart"/>
            <w:r w:rsidR="00295C8E" w:rsidRPr="1A0E4499">
              <w:rPr>
                <w:rFonts w:ascii="Fira Sans" w:hAnsi="Fira Sans"/>
              </w:rPr>
              <w:t>work</w:t>
            </w:r>
            <w:proofErr w:type="spellEnd"/>
            <w:r w:rsidR="00295C8E" w:rsidRPr="1A0E4499">
              <w:rPr>
                <w:rFonts w:ascii="Fira Sans" w:hAnsi="Fira Sans"/>
              </w:rPr>
              <w:t xml:space="preserve"> plan and </w:t>
            </w:r>
            <w:proofErr w:type="spellStart"/>
            <w:r w:rsidR="00295C8E" w:rsidRPr="1A0E4499">
              <w:rPr>
                <w:rFonts w:ascii="Fira Sans" w:hAnsi="Fira Sans"/>
              </w:rPr>
              <w:t>timeframe</w:t>
            </w:r>
            <w:proofErr w:type="spellEnd"/>
            <w:r w:rsidR="00295C8E" w:rsidRPr="1A0E4499">
              <w:rPr>
                <w:rFonts w:ascii="Fira Sans" w:hAnsi="Fira Sans"/>
              </w:rPr>
              <w:t xml:space="preserve"> </w:t>
            </w:r>
            <w:r w:rsidR="00BE1F45" w:rsidRPr="1A0E4499">
              <w:rPr>
                <w:rFonts w:ascii="Fira Sans" w:hAnsi="Fira Sans"/>
              </w:rPr>
              <w:t xml:space="preserve"> </w:t>
            </w:r>
          </w:p>
        </w:tc>
      </w:tr>
      <w:tr w:rsidR="00D46237" w:rsidRPr="001A6D1B" w14:paraId="18116DB8" w14:textId="77777777" w:rsidTr="6FA667EF">
        <w:trPr>
          <w:trHeight w:val="300"/>
        </w:trPr>
        <w:tc>
          <w:tcPr>
            <w:tcW w:w="9062" w:type="dxa"/>
            <w:gridSpan w:val="2"/>
          </w:tcPr>
          <w:p w14:paraId="7C9D9815" w14:textId="11A08D81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17B5A7DA" w14:textId="51DC6C39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497A5225" w14:textId="68188C2C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</w:tc>
      </w:tr>
      <w:tr w:rsidR="00D46237" w:rsidRPr="001A6D1B" w14:paraId="4ACAC18A" w14:textId="77777777" w:rsidTr="6FA667EF">
        <w:trPr>
          <w:trHeight w:val="30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01297CEF" w14:textId="591AAA88" w:rsidR="00D46237" w:rsidRPr="001A6D1B" w:rsidRDefault="6F2CD4F8" w:rsidP="1A0E4499">
            <w:pPr>
              <w:pStyle w:val="paragraph"/>
              <w:spacing w:before="0" w:beforeAutospacing="0" w:after="0" w:afterAutospacing="0"/>
              <w:textAlignment w:val="baseline"/>
              <w:rPr>
                <w:rFonts w:ascii="Fira Sans" w:hAnsi="Fira Sans" w:cs="Segoe UI"/>
                <w:sz w:val="22"/>
                <w:szCs w:val="22"/>
                <w:lang w:val="en-GB"/>
              </w:rPr>
            </w:pPr>
            <w:r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2. </w:t>
            </w:r>
            <w:r w:rsidR="2D88037A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Activities covered</w:t>
            </w:r>
            <w:r w:rsidR="2D88037A" w:rsidRPr="1A0E4499">
              <w:rPr>
                <w:rStyle w:val="eop"/>
                <w:rFonts w:ascii="Fira Sans" w:hAnsi="Fira Sans" w:cs="Segoe UI"/>
                <w:sz w:val="22"/>
                <w:szCs w:val="22"/>
                <w:lang w:val="en-GB"/>
              </w:rPr>
              <w:t xml:space="preserve"> by the seeds grant</w:t>
            </w:r>
            <w:r w:rsidR="00BE1F45" w:rsidRPr="1A0E4499">
              <w:rPr>
                <w:rStyle w:val="eop"/>
                <w:rFonts w:ascii="Fira Sans" w:hAnsi="Fira Sans" w:cs="Segoe UI"/>
                <w:sz w:val="22"/>
                <w:szCs w:val="22"/>
                <w:lang w:val="en-GB"/>
              </w:rPr>
              <w:t>-</w:t>
            </w:r>
            <w:r w:rsidR="00BE1F45" w:rsidRPr="1A0E4499">
              <w:rPr>
                <w:rStyle w:val="eop"/>
                <w:rFonts w:ascii="Fira Sans" w:hAnsi="Fira Sans"/>
                <w:sz w:val="22"/>
                <w:szCs w:val="22"/>
                <w:lang w:val="en-GB"/>
              </w:rPr>
              <w:t xml:space="preserve"> w</w:t>
            </w:r>
            <w:r w:rsidR="00BE1F45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hat are the planned activities (meetings, consultan</w:t>
            </w:r>
            <w:r w:rsidR="00905472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cy services</w:t>
            </w:r>
            <w:r w:rsidR="00BE1F45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 etc.)? </w:t>
            </w:r>
            <w:r w:rsidR="00BE1F45" w:rsidRPr="1A0E4499">
              <w:rPr>
                <w:rStyle w:val="eop"/>
                <w:rFonts w:ascii="Fira Sans" w:hAnsi="Fira Sans" w:cs="Segoe UI"/>
                <w:sz w:val="22"/>
                <w:szCs w:val="22"/>
                <w:lang w:val="en-GB"/>
              </w:rPr>
              <w:t> </w:t>
            </w:r>
          </w:p>
        </w:tc>
      </w:tr>
      <w:tr w:rsidR="00D46237" w:rsidRPr="001A6D1B" w14:paraId="79B05B38" w14:textId="77777777" w:rsidTr="6FA667EF">
        <w:trPr>
          <w:trHeight w:val="300"/>
        </w:trPr>
        <w:tc>
          <w:tcPr>
            <w:tcW w:w="9062" w:type="dxa"/>
            <w:gridSpan w:val="2"/>
          </w:tcPr>
          <w:p w14:paraId="39CBCA7E" w14:textId="74721A9E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3E3B164E" w14:textId="7DFCF5C6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60801321" w14:textId="2FE05678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71BB59DB" w14:textId="73AC3F92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4503DDE2" w14:textId="4B537D18" w:rsidR="008A0C5A" w:rsidRPr="001A6D1B" w:rsidRDefault="008A0C5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</w:tc>
      </w:tr>
      <w:tr w:rsidR="00581E94" w:rsidRPr="001A6D1B" w14:paraId="42EB584A" w14:textId="77777777" w:rsidTr="6FA667EF">
        <w:trPr>
          <w:trHeight w:val="30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5FA5AEBF" w14:textId="7F854B52" w:rsidR="00581E94" w:rsidRPr="001A6D1B" w:rsidRDefault="4DEE2D41" w:rsidP="1A0E4499">
            <w:pPr>
              <w:pStyle w:val="paragraph"/>
              <w:spacing w:before="0" w:beforeAutospacing="0" w:after="0" w:afterAutospacing="0"/>
              <w:textAlignment w:val="baseline"/>
              <w:rPr>
                <w:rFonts w:ascii="Fira Sans" w:hAnsi="Fira Sans" w:cs="Segoe UI"/>
                <w:sz w:val="22"/>
                <w:szCs w:val="22"/>
                <w:lang w:val="en-GB"/>
              </w:rPr>
            </w:pPr>
            <w:r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3. </w:t>
            </w:r>
            <w:r w:rsidR="00BE1F45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Coordination</w:t>
            </w:r>
            <w:r w:rsidR="00B511DC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 of the project preparation</w:t>
            </w:r>
            <w:r w:rsidR="00BE1F45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 - how is the work and responsibility divided between the applying STARS EU </w:t>
            </w:r>
            <w:r w:rsidR="00CD6D56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(and if relevant external) </w:t>
            </w:r>
            <w:r w:rsidR="00BE1F45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partners?</w:t>
            </w:r>
          </w:p>
        </w:tc>
      </w:tr>
      <w:tr w:rsidR="00581E94" w:rsidRPr="001A6D1B" w14:paraId="172A0622" w14:textId="77777777" w:rsidTr="6FA667EF">
        <w:trPr>
          <w:trHeight w:val="300"/>
        </w:trPr>
        <w:tc>
          <w:tcPr>
            <w:tcW w:w="9062" w:type="dxa"/>
            <w:gridSpan w:val="2"/>
          </w:tcPr>
          <w:p w14:paraId="02254721" w14:textId="27D1E53C" w:rsidR="00847ABA" w:rsidRPr="001A6D1B" w:rsidRDefault="00847AB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66A650B7" w14:textId="321C181C" w:rsidR="00847ABA" w:rsidRPr="001A6D1B" w:rsidRDefault="00847AB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33C86505" w14:textId="478F31E4" w:rsidR="00847ABA" w:rsidRPr="001A6D1B" w:rsidRDefault="00847ABA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</w:tc>
      </w:tr>
      <w:tr w:rsidR="00581E94" w:rsidRPr="001A6D1B" w14:paraId="571E72C9" w14:textId="77777777" w:rsidTr="6FA667EF">
        <w:trPr>
          <w:trHeight w:val="30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0F9E7AB9" w14:textId="2957D900" w:rsidR="00581E94" w:rsidRPr="001A6D1B" w:rsidRDefault="7E7C65A5" w:rsidP="1A0E4499">
            <w:pPr>
              <w:pStyle w:val="paragraph"/>
              <w:spacing w:before="0" w:beforeAutospacing="0" w:after="0" w:afterAutospacing="0"/>
              <w:textAlignment w:val="baseline"/>
              <w:rPr>
                <w:rFonts w:ascii="Fira Sans" w:hAnsi="Fira Sans" w:cs="Segoe UI"/>
                <w:sz w:val="22"/>
                <w:szCs w:val="22"/>
                <w:lang w:val="en-GB"/>
              </w:rPr>
            </w:pPr>
            <w:r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4. </w:t>
            </w:r>
            <w:r w:rsidR="00FE7FBA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Relevance -</w:t>
            </w:r>
            <w:r w:rsidR="00FE7FBA" w:rsidRPr="1A0E4499">
              <w:rPr>
                <w:rStyle w:val="normaltextrun"/>
                <w:rFonts w:ascii="Fira Sans" w:hAnsi="Fira Sans"/>
                <w:sz w:val="22"/>
                <w:szCs w:val="22"/>
                <w:lang w:val="en-GB"/>
              </w:rPr>
              <w:t xml:space="preserve"> h</w:t>
            </w:r>
            <w:r w:rsidR="00FE7FBA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ow is the aim of the project connected to STARS EU strategy</w:t>
            </w:r>
            <w:r w:rsidR="00354168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 and </w:t>
            </w:r>
            <w:r w:rsidR="6C2CE8AB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p</w:t>
            </w:r>
            <w:r w:rsidR="00354168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riority </w:t>
            </w:r>
            <w:r w:rsidR="43B1B290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a</w:t>
            </w:r>
            <w:r w:rsidR="00354168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reas</w:t>
            </w:r>
            <w:r w:rsidR="00FE7FBA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>?</w:t>
            </w:r>
            <w:r w:rsidR="05475F43" w:rsidRPr="1A0E4499">
              <w:rPr>
                <w:rStyle w:val="normaltextrun"/>
                <w:rFonts w:ascii="Fira Sans" w:hAnsi="Fira Sans" w:cs="Segoe UI"/>
                <w:sz w:val="22"/>
                <w:szCs w:val="22"/>
                <w:lang w:val="en-GB"/>
              </w:rPr>
              <w:t xml:space="preserve"> What is the relevance of each partner in the project? </w:t>
            </w:r>
          </w:p>
        </w:tc>
      </w:tr>
      <w:tr w:rsidR="00847ABA" w:rsidRPr="001A6D1B" w14:paraId="088CFA42" w14:textId="77777777" w:rsidTr="6FA667EF">
        <w:trPr>
          <w:trHeight w:val="300"/>
        </w:trPr>
        <w:tc>
          <w:tcPr>
            <w:tcW w:w="9062" w:type="dxa"/>
            <w:gridSpan w:val="2"/>
          </w:tcPr>
          <w:p w14:paraId="4B573303" w14:textId="3F32847E" w:rsidR="00847ABA" w:rsidRPr="001A6D1B" w:rsidRDefault="00847ABA" w:rsidP="1A0E4499">
            <w:pPr>
              <w:spacing w:line="276" w:lineRule="auto"/>
              <w:rPr>
                <w:rFonts w:ascii="Fira Sans" w:hAnsi="Fira Sans"/>
                <w:lang w:val="en-GB"/>
              </w:rPr>
            </w:pPr>
          </w:p>
          <w:p w14:paraId="3C400F6C" w14:textId="792A4CFC" w:rsidR="00847ABA" w:rsidRPr="001A6D1B" w:rsidRDefault="00847ABA" w:rsidP="1A0E4499">
            <w:pPr>
              <w:spacing w:line="276" w:lineRule="auto"/>
              <w:rPr>
                <w:rFonts w:ascii="Fira Sans" w:eastAsiaTheme="minorEastAsia" w:hAnsi="Fira Sans"/>
                <w:i/>
                <w:iCs/>
                <w:sz w:val="16"/>
                <w:szCs w:val="16"/>
                <w:lang w:val="en-GB"/>
              </w:rPr>
            </w:pPr>
          </w:p>
        </w:tc>
      </w:tr>
      <w:tr w:rsidR="00847ABA" w:rsidRPr="001A6D1B" w14:paraId="6DA120DE" w14:textId="77777777" w:rsidTr="6FA667EF">
        <w:trPr>
          <w:trHeight w:val="30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307D7344" w14:textId="31F6C9C4" w:rsidR="00847ABA" w:rsidRPr="001A6D1B" w:rsidRDefault="009E7C5A" w:rsidP="1A0E4499">
            <w:pPr>
              <w:spacing w:line="276" w:lineRule="auto"/>
              <w:rPr>
                <w:rStyle w:val="normaltextrun"/>
                <w:rFonts w:ascii="Fira Sans" w:hAnsi="Fira Sans" w:cs="Segoe UI"/>
                <w:lang w:val="en-GB"/>
              </w:rPr>
            </w:pPr>
            <w:r w:rsidRPr="1A0E4499">
              <w:rPr>
                <w:rStyle w:val="normaltextrun"/>
                <w:rFonts w:ascii="Fira Sans" w:hAnsi="Fira Sans" w:cs="Segoe UI"/>
                <w:lang w:val="en-GB"/>
              </w:rPr>
              <w:t>5. Consortium</w:t>
            </w:r>
            <w:r w:rsidR="00B511DC" w:rsidRPr="1A0E4499">
              <w:rPr>
                <w:rStyle w:val="normaltextrun"/>
                <w:rFonts w:ascii="Fira Sans" w:hAnsi="Fira Sans" w:cs="Segoe UI"/>
                <w:lang w:val="en-GB"/>
              </w:rPr>
              <w:t xml:space="preserve"> </w:t>
            </w:r>
            <w:r w:rsidR="447CA551" w:rsidRPr="1A0E4499">
              <w:rPr>
                <w:rStyle w:val="normaltextrun"/>
                <w:rFonts w:ascii="Fira Sans" w:hAnsi="Fira Sans" w:cs="Segoe UI"/>
                <w:lang w:val="en-GB"/>
              </w:rPr>
              <w:t>setup. Description of relevance of each partner in the project. Are there external partners?</w:t>
            </w:r>
          </w:p>
        </w:tc>
      </w:tr>
      <w:tr w:rsidR="00847ABA" w:rsidRPr="001A6D1B" w14:paraId="6BE2BB99" w14:textId="77777777" w:rsidTr="6FA667EF">
        <w:trPr>
          <w:trHeight w:val="300"/>
        </w:trPr>
        <w:tc>
          <w:tcPr>
            <w:tcW w:w="9062" w:type="dxa"/>
            <w:gridSpan w:val="2"/>
          </w:tcPr>
          <w:p w14:paraId="3F4C2A4E" w14:textId="0D0F2D13" w:rsidR="1A0E4499" w:rsidRDefault="1A0E4499" w:rsidP="1A0E4499">
            <w:pPr>
              <w:spacing w:line="276" w:lineRule="auto"/>
              <w:rPr>
                <w:rFonts w:ascii="Fira Sans" w:hAnsi="Fira Sans"/>
                <w:i/>
                <w:iCs/>
                <w:sz w:val="16"/>
                <w:szCs w:val="16"/>
                <w:lang w:val="en-GB"/>
              </w:rPr>
            </w:pPr>
          </w:p>
          <w:p w14:paraId="23236768" w14:textId="067ADF61" w:rsidR="1A0E4499" w:rsidRDefault="1A0E4499" w:rsidP="1A0E4499">
            <w:pPr>
              <w:spacing w:line="276" w:lineRule="auto"/>
              <w:rPr>
                <w:rFonts w:ascii="Fira Sans" w:eastAsiaTheme="minorEastAsia" w:hAnsi="Fira Sans"/>
                <w:i/>
                <w:iCs/>
                <w:sz w:val="16"/>
                <w:szCs w:val="16"/>
                <w:lang w:val="en-GB"/>
              </w:rPr>
            </w:pPr>
          </w:p>
          <w:p w14:paraId="4C6E8F68" w14:textId="3F7324C8" w:rsidR="00847ABA" w:rsidRPr="001A6D1B" w:rsidRDefault="00847ABA" w:rsidP="1A0E4499">
            <w:pPr>
              <w:spacing w:line="276" w:lineRule="auto"/>
              <w:rPr>
                <w:rFonts w:ascii="Fira Sans" w:eastAsiaTheme="minorEastAsia" w:hAnsi="Fira Sans"/>
                <w:i/>
                <w:iCs/>
                <w:sz w:val="16"/>
                <w:szCs w:val="16"/>
                <w:lang w:val="en-GB"/>
              </w:rPr>
            </w:pPr>
          </w:p>
        </w:tc>
      </w:tr>
      <w:tr w:rsidR="052BC239" w14:paraId="6C25FF74" w14:textId="77777777" w:rsidTr="6FA667EF">
        <w:trPr>
          <w:trHeight w:val="30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19297F38" w14:textId="12DEF7AB" w:rsidR="1E29B11B" w:rsidRDefault="6ED4E52E" w:rsidP="1A0E4499">
            <w:pPr>
              <w:spacing w:line="276" w:lineRule="auto"/>
              <w:rPr>
                <w:rFonts w:eastAsiaTheme="minorEastAsia"/>
                <w:lang w:val="en-GB"/>
              </w:rPr>
            </w:pPr>
            <w:r w:rsidRPr="1A0E4499">
              <w:rPr>
                <w:rFonts w:eastAsiaTheme="minorEastAsia"/>
                <w:lang w:val="en-GB"/>
              </w:rPr>
              <w:t>6</w:t>
            </w:r>
            <w:r w:rsidR="1E29B11B" w:rsidRPr="1A0E4499">
              <w:rPr>
                <w:rFonts w:eastAsiaTheme="minorEastAsia"/>
                <w:lang w:val="en-GB"/>
              </w:rPr>
              <w:t xml:space="preserve">. Track record of the project </w:t>
            </w:r>
            <w:r w:rsidR="443CA100" w:rsidRPr="1A0E4499">
              <w:rPr>
                <w:rFonts w:eastAsiaTheme="minorEastAsia"/>
                <w:lang w:val="en-GB"/>
              </w:rPr>
              <w:t>coordinator</w:t>
            </w:r>
          </w:p>
        </w:tc>
      </w:tr>
      <w:tr w:rsidR="052BC239" w14:paraId="7EF93282" w14:textId="77777777" w:rsidTr="6FA667EF">
        <w:trPr>
          <w:trHeight w:val="300"/>
        </w:trPr>
        <w:tc>
          <w:tcPr>
            <w:tcW w:w="9062" w:type="dxa"/>
            <w:gridSpan w:val="2"/>
          </w:tcPr>
          <w:p w14:paraId="1B6C1C45" w14:textId="2C1084D4" w:rsidR="00677036" w:rsidRDefault="00677036" w:rsidP="1A0E4499">
            <w:pPr>
              <w:spacing w:line="276" w:lineRule="auto"/>
              <w:rPr>
                <w:rFonts w:ascii="Fira Sans" w:hAnsi="Fira Sans"/>
                <w:sz w:val="16"/>
                <w:szCs w:val="16"/>
                <w:lang w:val="en-GB"/>
              </w:rPr>
            </w:pPr>
          </w:p>
          <w:p w14:paraId="43D46632" w14:textId="6792B713" w:rsidR="052BC239" w:rsidRDefault="052BC239" w:rsidP="1A0E4499">
            <w:pPr>
              <w:spacing w:line="276" w:lineRule="auto"/>
              <w:rPr>
                <w:rFonts w:ascii="Fira Sans" w:eastAsiaTheme="minorEastAsia" w:hAnsi="Fira Sans"/>
                <w:i/>
                <w:iCs/>
                <w:sz w:val="16"/>
                <w:szCs w:val="16"/>
                <w:lang w:val="en-GB"/>
              </w:rPr>
            </w:pPr>
          </w:p>
          <w:p w14:paraId="65B11533" w14:textId="5FE8FDA7" w:rsidR="052BC239" w:rsidRDefault="052BC239" w:rsidP="1A0E4499">
            <w:pPr>
              <w:spacing w:line="276" w:lineRule="auto"/>
              <w:rPr>
                <w:rFonts w:ascii="Fira Sans" w:eastAsiaTheme="minorEastAsia" w:hAnsi="Fira Sans"/>
                <w:i/>
                <w:iCs/>
                <w:sz w:val="16"/>
                <w:szCs w:val="16"/>
                <w:lang w:val="en-GB"/>
              </w:rPr>
            </w:pPr>
          </w:p>
        </w:tc>
      </w:tr>
    </w:tbl>
    <w:p w14:paraId="6F782EF1" w14:textId="08255919" w:rsidR="052BC239" w:rsidRDefault="052BC239" w:rsidP="1A0E4499">
      <w:pPr>
        <w:rPr>
          <w:lang w:val="en-GB"/>
        </w:rPr>
      </w:pPr>
    </w:p>
    <w:p w14:paraId="7CC1DF7E" w14:textId="4F5FD9D4" w:rsidR="052BC239" w:rsidRDefault="052BC239" w:rsidP="1A0E4499">
      <w:pPr>
        <w:rPr>
          <w:lang w:val="en-GB"/>
        </w:rPr>
      </w:pPr>
    </w:p>
    <w:p w14:paraId="0A37501D" w14:textId="77777777" w:rsidR="00D46237" w:rsidRPr="00BE1F45" w:rsidRDefault="00D46237">
      <w:pPr>
        <w:rPr>
          <w:rFonts w:ascii="Fira Sans" w:hAnsi="Fira Sans"/>
          <w:lang w:val="en-GB"/>
        </w:rPr>
      </w:pPr>
    </w:p>
    <w:p w14:paraId="5DAB6C7B" w14:textId="4EF4C8BF" w:rsidR="00D46237" w:rsidRPr="00BE1F45" w:rsidRDefault="00D46237">
      <w:pPr>
        <w:rPr>
          <w:rFonts w:ascii="Fira Sans" w:hAnsi="Fira Sans"/>
          <w:lang w:val="en-GB"/>
        </w:rPr>
      </w:pPr>
    </w:p>
    <w:sectPr w:rsidR="00D46237" w:rsidRPr="00BE1F45" w:rsidSect="00D55F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9EF8" w14:textId="77777777" w:rsidR="009F3349" w:rsidRDefault="009F3349" w:rsidP="00D46237">
      <w:pPr>
        <w:spacing w:after="0" w:line="240" w:lineRule="auto"/>
      </w:pPr>
      <w:r>
        <w:separator/>
      </w:r>
    </w:p>
  </w:endnote>
  <w:endnote w:type="continuationSeparator" w:id="0">
    <w:p w14:paraId="204FC677" w14:textId="77777777" w:rsidR="009F3349" w:rsidRDefault="009F3349" w:rsidP="00D4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628774"/>
      <w:docPartObj>
        <w:docPartGallery w:val="Page Numbers (Bottom of Page)"/>
        <w:docPartUnique/>
      </w:docPartObj>
    </w:sdtPr>
    <w:sdtContent>
      <w:p w14:paraId="075C4ADA" w14:textId="77777777" w:rsidR="00D46237" w:rsidRDefault="00D462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1A0E4499">
          <w:t>4</w:t>
        </w:r>
        <w:r>
          <w:fldChar w:fldCharType="end"/>
        </w:r>
      </w:p>
    </w:sdtContent>
  </w:sdt>
  <w:p w14:paraId="0D0B940D" w14:textId="77777777" w:rsidR="00D46237" w:rsidRDefault="00D462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4E06E0" w:rsidRDefault="004E06E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1A0E4499">
      <w:t>1</w:t>
    </w:r>
    <w:r>
      <w:fldChar w:fldCharType="end"/>
    </w:r>
  </w:p>
  <w:p w14:paraId="3656B9AB" w14:textId="77777777" w:rsidR="004E06E0" w:rsidRDefault="004E06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F250" w14:textId="77777777" w:rsidR="009F3349" w:rsidRDefault="009F3349" w:rsidP="00D46237">
      <w:pPr>
        <w:spacing w:after="0" w:line="240" w:lineRule="auto"/>
      </w:pPr>
      <w:r>
        <w:separator/>
      </w:r>
    </w:p>
  </w:footnote>
  <w:footnote w:type="continuationSeparator" w:id="0">
    <w:p w14:paraId="1C4EBFA1" w14:textId="77777777" w:rsidR="009F3349" w:rsidRDefault="009F3349" w:rsidP="00D4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77D6" w14:textId="77777777" w:rsidR="00D46237" w:rsidRPr="00D46237" w:rsidRDefault="1A0E4499" w:rsidP="1A0E4499">
    <w:pPr>
      <w:rPr>
        <w:sz w:val="18"/>
        <w:szCs w:val="18"/>
        <w:lang w:val="en-GB"/>
      </w:rPr>
    </w:pPr>
    <w:r w:rsidRPr="1A0E4499">
      <w:rPr>
        <w:sz w:val="18"/>
        <w:szCs w:val="18"/>
      </w:rPr>
      <w:t xml:space="preserve">Questionnaire for a </w:t>
    </w:r>
    <w:proofErr w:type="spellStart"/>
    <w:r w:rsidRPr="1A0E4499">
      <w:rPr>
        <w:sz w:val="18"/>
        <w:szCs w:val="18"/>
      </w:rPr>
      <w:t>comprehensive</w:t>
    </w:r>
    <w:proofErr w:type="spellEnd"/>
    <w:r w:rsidRPr="1A0E4499">
      <w:rPr>
        <w:sz w:val="18"/>
        <w:szCs w:val="18"/>
      </w:rPr>
      <w:t xml:space="preserve"> </w:t>
    </w:r>
    <w:proofErr w:type="spellStart"/>
    <w:r w:rsidRPr="1A0E4499">
      <w:rPr>
        <w:sz w:val="18"/>
        <w:szCs w:val="18"/>
      </w:rPr>
      <w:t>analysis</w:t>
    </w:r>
    <w:proofErr w:type="spellEnd"/>
    <w:r w:rsidRPr="1A0E4499">
      <w:rPr>
        <w:sz w:val="18"/>
        <w:szCs w:val="18"/>
      </w:rPr>
      <w:t xml:space="preserve"> of RIS3</w:t>
    </w:r>
  </w:p>
  <w:p w14:paraId="0E27B00A" w14:textId="77777777" w:rsidR="00D46237" w:rsidRDefault="00D462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4A6C" w14:textId="0DB7DCEF" w:rsidR="00BE1F45" w:rsidRDefault="00BE1F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B241D" wp14:editId="2BDF7DF6">
          <wp:simplePos x="0" y="0"/>
          <wp:positionH relativeFrom="column">
            <wp:posOffset>4258883</wp:posOffset>
          </wp:positionH>
          <wp:positionV relativeFrom="paragraph">
            <wp:posOffset>-27063</wp:posOffset>
          </wp:positionV>
          <wp:extent cx="1507593" cy="609522"/>
          <wp:effectExtent l="0" t="0" r="0" b="0"/>
          <wp:wrapTopAndBottom/>
          <wp:docPr id="984100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593" cy="609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41BB"/>
    <w:multiLevelType w:val="hybridMultilevel"/>
    <w:tmpl w:val="7D3E1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604"/>
    <w:multiLevelType w:val="hybridMultilevel"/>
    <w:tmpl w:val="2EAAB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2ADA"/>
    <w:multiLevelType w:val="hybridMultilevel"/>
    <w:tmpl w:val="7D86DB2C"/>
    <w:lvl w:ilvl="0" w:tplc="CE7A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0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3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E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20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60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0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83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3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15F"/>
    <w:multiLevelType w:val="hybridMultilevel"/>
    <w:tmpl w:val="44F2742A"/>
    <w:lvl w:ilvl="0" w:tplc="F13C2616">
      <w:start w:val="1"/>
      <w:numFmt w:val="decimal"/>
      <w:lvlText w:val="%1."/>
      <w:lvlJc w:val="left"/>
      <w:pPr>
        <w:ind w:left="720" w:hanging="360"/>
      </w:pPr>
    </w:lvl>
    <w:lvl w:ilvl="1" w:tplc="87543024">
      <w:start w:val="1"/>
      <w:numFmt w:val="lowerLetter"/>
      <w:lvlText w:val="%2."/>
      <w:lvlJc w:val="left"/>
      <w:pPr>
        <w:ind w:left="1440" w:hanging="360"/>
      </w:pPr>
    </w:lvl>
    <w:lvl w:ilvl="2" w:tplc="4B3469C6">
      <w:start w:val="1"/>
      <w:numFmt w:val="lowerRoman"/>
      <w:lvlText w:val="%3."/>
      <w:lvlJc w:val="right"/>
      <w:pPr>
        <w:ind w:left="2160" w:hanging="180"/>
      </w:pPr>
    </w:lvl>
    <w:lvl w:ilvl="3" w:tplc="4B684A4E">
      <w:start w:val="1"/>
      <w:numFmt w:val="decimal"/>
      <w:lvlText w:val="%4."/>
      <w:lvlJc w:val="left"/>
      <w:pPr>
        <w:ind w:left="2880" w:hanging="360"/>
      </w:pPr>
    </w:lvl>
    <w:lvl w:ilvl="4" w:tplc="03E6FFBC">
      <w:start w:val="1"/>
      <w:numFmt w:val="lowerLetter"/>
      <w:lvlText w:val="%5."/>
      <w:lvlJc w:val="left"/>
      <w:pPr>
        <w:ind w:left="3600" w:hanging="360"/>
      </w:pPr>
    </w:lvl>
    <w:lvl w:ilvl="5" w:tplc="9D8EDA2E">
      <w:start w:val="1"/>
      <w:numFmt w:val="lowerRoman"/>
      <w:lvlText w:val="%6."/>
      <w:lvlJc w:val="right"/>
      <w:pPr>
        <w:ind w:left="4320" w:hanging="180"/>
      </w:pPr>
    </w:lvl>
    <w:lvl w:ilvl="6" w:tplc="B396F7F2">
      <w:start w:val="1"/>
      <w:numFmt w:val="decimal"/>
      <w:lvlText w:val="%7."/>
      <w:lvlJc w:val="left"/>
      <w:pPr>
        <w:ind w:left="5040" w:hanging="360"/>
      </w:pPr>
    </w:lvl>
    <w:lvl w:ilvl="7" w:tplc="AD981998">
      <w:start w:val="1"/>
      <w:numFmt w:val="lowerLetter"/>
      <w:lvlText w:val="%8."/>
      <w:lvlJc w:val="left"/>
      <w:pPr>
        <w:ind w:left="5760" w:hanging="360"/>
      </w:pPr>
    </w:lvl>
    <w:lvl w:ilvl="8" w:tplc="490CA1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87F6"/>
    <w:multiLevelType w:val="hybridMultilevel"/>
    <w:tmpl w:val="FE62921A"/>
    <w:lvl w:ilvl="0" w:tplc="8F8216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2E9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6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3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42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E3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49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E6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65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5FD1"/>
    <w:multiLevelType w:val="hybridMultilevel"/>
    <w:tmpl w:val="8042FE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E2B5A"/>
    <w:multiLevelType w:val="hybridMultilevel"/>
    <w:tmpl w:val="9ED27BD4"/>
    <w:lvl w:ilvl="0" w:tplc="186C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43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AF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28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27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CA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C9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68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A4F74"/>
    <w:multiLevelType w:val="multilevel"/>
    <w:tmpl w:val="9DA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F8503DD"/>
    <w:multiLevelType w:val="hybridMultilevel"/>
    <w:tmpl w:val="10666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2006E"/>
    <w:multiLevelType w:val="hybridMultilevel"/>
    <w:tmpl w:val="1E92379E"/>
    <w:lvl w:ilvl="0" w:tplc="14FA25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2E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28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6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0D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F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A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2210"/>
    <w:multiLevelType w:val="multilevel"/>
    <w:tmpl w:val="CBC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8D2F4C"/>
    <w:multiLevelType w:val="hybridMultilevel"/>
    <w:tmpl w:val="3648EAD4"/>
    <w:lvl w:ilvl="0" w:tplc="69C05F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924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45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2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D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D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3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D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6A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7744">
    <w:abstractNumId w:val="6"/>
  </w:num>
  <w:num w:numId="2" w16cid:durableId="643437027">
    <w:abstractNumId w:val="3"/>
  </w:num>
  <w:num w:numId="3" w16cid:durableId="1582907244">
    <w:abstractNumId w:val="2"/>
  </w:num>
  <w:num w:numId="4" w16cid:durableId="30225537">
    <w:abstractNumId w:val="4"/>
  </w:num>
  <w:num w:numId="5" w16cid:durableId="938761540">
    <w:abstractNumId w:val="11"/>
  </w:num>
  <w:num w:numId="6" w16cid:durableId="1661883286">
    <w:abstractNumId w:val="9"/>
  </w:num>
  <w:num w:numId="7" w16cid:durableId="777791974">
    <w:abstractNumId w:val="1"/>
  </w:num>
  <w:num w:numId="8" w16cid:durableId="828716078">
    <w:abstractNumId w:val="10"/>
  </w:num>
  <w:num w:numId="9" w16cid:durableId="2077121700">
    <w:abstractNumId w:val="0"/>
  </w:num>
  <w:num w:numId="10" w16cid:durableId="2059888149">
    <w:abstractNumId w:val="8"/>
  </w:num>
  <w:num w:numId="11" w16cid:durableId="1483035691">
    <w:abstractNumId w:val="7"/>
  </w:num>
  <w:num w:numId="12" w16cid:durableId="1164902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37"/>
    <w:rsid w:val="00046CED"/>
    <w:rsid w:val="000A7621"/>
    <w:rsid w:val="000C293D"/>
    <w:rsid w:val="001A6D1B"/>
    <w:rsid w:val="0023688F"/>
    <w:rsid w:val="00242DDD"/>
    <w:rsid w:val="002925EE"/>
    <w:rsid w:val="00295C8E"/>
    <w:rsid w:val="00321FFC"/>
    <w:rsid w:val="00354168"/>
    <w:rsid w:val="003A65AD"/>
    <w:rsid w:val="004109A5"/>
    <w:rsid w:val="004D5FA5"/>
    <w:rsid w:val="004E0310"/>
    <w:rsid w:val="004E06E0"/>
    <w:rsid w:val="00581E94"/>
    <w:rsid w:val="005871C3"/>
    <w:rsid w:val="005CAD3A"/>
    <w:rsid w:val="00612752"/>
    <w:rsid w:val="00633CD0"/>
    <w:rsid w:val="00667418"/>
    <w:rsid w:val="00677036"/>
    <w:rsid w:val="006F2606"/>
    <w:rsid w:val="00705A6E"/>
    <w:rsid w:val="00747839"/>
    <w:rsid w:val="00773C24"/>
    <w:rsid w:val="007A6AE3"/>
    <w:rsid w:val="007BEF6E"/>
    <w:rsid w:val="007F1452"/>
    <w:rsid w:val="00830202"/>
    <w:rsid w:val="00847ABA"/>
    <w:rsid w:val="0085188E"/>
    <w:rsid w:val="00864700"/>
    <w:rsid w:val="008A0C5A"/>
    <w:rsid w:val="008A108E"/>
    <w:rsid w:val="008A7F47"/>
    <w:rsid w:val="00905472"/>
    <w:rsid w:val="009E7C5A"/>
    <w:rsid w:val="009F3349"/>
    <w:rsid w:val="00A30F0B"/>
    <w:rsid w:val="00A863CE"/>
    <w:rsid w:val="00AA052C"/>
    <w:rsid w:val="00B511DC"/>
    <w:rsid w:val="00B97FCE"/>
    <w:rsid w:val="00BA090D"/>
    <w:rsid w:val="00BB5AB8"/>
    <w:rsid w:val="00BE1F45"/>
    <w:rsid w:val="00C11A49"/>
    <w:rsid w:val="00CD6D56"/>
    <w:rsid w:val="00D46237"/>
    <w:rsid w:val="00D55F87"/>
    <w:rsid w:val="00D72663"/>
    <w:rsid w:val="00EB7929"/>
    <w:rsid w:val="00ED4B8C"/>
    <w:rsid w:val="00EF04B1"/>
    <w:rsid w:val="00F6277D"/>
    <w:rsid w:val="00F91F07"/>
    <w:rsid w:val="00FA1740"/>
    <w:rsid w:val="00FE7FBA"/>
    <w:rsid w:val="012E3B2E"/>
    <w:rsid w:val="013DC145"/>
    <w:rsid w:val="01560FE7"/>
    <w:rsid w:val="0169988A"/>
    <w:rsid w:val="01AE1705"/>
    <w:rsid w:val="01FCFB0D"/>
    <w:rsid w:val="02334AA3"/>
    <w:rsid w:val="0310421F"/>
    <w:rsid w:val="0375877B"/>
    <w:rsid w:val="04929967"/>
    <w:rsid w:val="04C732DD"/>
    <w:rsid w:val="052BC239"/>
    <w:rsid w:val="05475F43"/>
    <w:rsid w:val="05549D6B"/>
    <w:rsid w:val="05605A01"/>
    <w:rsid w:val="05FE1EDD"/>
    <w:rsid w:val="0636C6B2"/>
    <w:rsid w:val="07C4FA78"/>
    <w:rsid w:val="086DB291"/>
    <w:rsid w:val="0904D7B4"/>
    <w:rsid w:val="0982054C"/>
    <w:rsid w:val="099BE142"/>
    <w:rsid w:val="09A4E613"/>
    <w:rsid w:val="09C42BF2"/>
    <w:rsid w:val="0A153F89"/>
    <w:rsid w:val="0A2D96D6"/>
    <w:rsid w:val="0AE3C618"/>
    <w:rsid w:val="0AEDE962"/>
    <w:rsid w:val="0AFD8591"/>
    <w:rsid w:val="0B091343"/>
    <w:rsid w:val="0B0D02BE"/>
    <w:rsid w:val="0B786AE5"/>
    <w:rsid w:val="0C52D2EF"/>
    <w:rsid w:val="0C8F70BC"/>
    <w:rsid w:val="0CB5E72A"/>
    <w:rsid w:val="0CFCF880"/>
    <w:rsid w:val="0D577754"/>
    <w:rsid w:val="0D8BDEC9"/>
    <w:rsid w:val="0DA43568"/>
    <w:rsid w:val="0DAEF464"/>
    <w:rsid w:val="10B1F9D9"/>
    <w:rsid w:val="128BB51F"/>
    <w:rsid w:val="12E4DFD7"/>
    <w:rsid w:val="13761D57"/>
    <w:rsid w:val="13A0E6B2"/>
    <w:rsid w:val="13C72F83"/>
    <w:rsid w:val="146454A8"/>
    <w:rsid w:val="1511541D"/>
    <w:rsid w:val="1619023C"/>
    <w:rsid w:val="1631257E"/>
    <w:rsid w:val="179CBF3A"/>
    <w:rsid w:val="17D19D58"/>
    <w:rsid w:val="17F90F97"/>
    <w:rsid w:val="18BC8B79"/>
    <w:rsid w:val="18E6D14D"/>
    <w:rsid w:val="18FAF5E5"/>
    <w:rsid w:val="1928FA13"/>
    <w:rsid w:val="19F9B47A"/>
    <w:rsid w:val="1A0E4499"/>
    <w:rsid w:val="1A131734"/>
    <w:rsid w:val="1B327D08"/>
    <w:rsid w:val="1BF42C3B"/>
    <w:rsid w:val="1BFF8E8C"/>
    <w:rsid w:val="1C746586"/>
    <w:rsid w:val="1C8BC21D"/>
    <w:rsid w:val="1D3A4F84"/>
    <w:rsid w:val="1E29B11B"/>
    <w:rsid w:val="1ECCFA51"/>
    <w:rsid w:val="1F65D7AA"/>
    <w:rsid w:val="1F9A340A"/>
    <w:rsid w:val="208A2363"/>
    <w:rsid w:val="20A54917"/>
    <w:rsid w:val="21B3F5BE"/>
    <w:rsid w:val="22EB2E2D"/>
    <w:rsid w:val="22FF1269"/>
    <w:rsid w:val="234DBBEA"/>
    <w:rsid w:val="242BE91A"/>
    <w:rsid w:val="245068A7"/>
    <w:rsid w:val="246183B1"/>
    <w:rsid w:val="24B261B9"/>
    <w:rsid w:val="24FEF89C"/>
    <w:rsid w:val="2548E7A4"/>
    <w:rsid w:val="256F7C8C"/>
    <w:rsid w:val="260F796B"/>
    <w:rsid w:val="262FB76B"/>
    <w:rsid w:val="2835E9BA"/>
    <w:rsid w:val="284AA48C"/>
    <w:rsid w:val="28BB29ED"/>
    <w:rsid w:val="293C7BD1"/>
    <w:rsid w:val="297C8F51"/>
    <w:rsid w:val="29DA3EAE"/>
    <w:rsid w:val="29E419BE"/>
    <w:rsid w:val="2A932F33"/>
    <w:rsid w:val="2B1964AC"/>
    <w:rsid w:val="2B69F186"/>
    <w:rsid w:val="2B87F6C4"/>
    <w:rsid w:val="2B8CADC7"/>
    <w:rsid w:val="2C653A5B"/>
    <w:rsid w:val="2D640DE4"/>
    <w:rsid w:val="2D88037A"/>
    <w:rsid w:val="2DA7CF66"/>
    <w:rsid w:val="2DD09184"/>
    <w:rsid w:val="2F46FDE2"/>
    <w:rsid w:val="2F49DE4D"/>
    <w:rsid w:val="2FF13865"/>
    <w:rsid w:val="30638BCC"/>
    <w:rsid w:val="324849ED"/>
    <w:rsid w:val="33059A78"/>
    <w:rsid w:val="333BB3A0"/>
    <w:rsid w:val="339B2C8E"/>
    <w:rsid w:val="33EBC201"/>
    <w:rsid w:val="34E6D546"/>
    <w:rsid w:val="35CBBF86"/>
    <w:rsid w:val="3628A091"/>
    <w:rsid w:val="3639D3BC"/>
    <w:rsid w:val="364E5A69"/>
    <w:rsid w:val="3650B50C"/>
    <w:rsid w:val="3681D266"/>
    <w:rsid w:val="36A56955"/>
    <w:rsid w:val="382E1E50"/>
    <w:rsid w:val="3911978A"/>
    <w:rsid w:val="396D9341"/>
    <w:rsid w:val="39DFA847"/>
    <w:rsid w:val="3BAB0FDD"/>
    <w:rsid w:val="3C74E028"/>
    <w:rsid w:val="3C8DA67D"/>
    <w:rsid w:val="3D89908F"/>
    <w:rsid w:val="3D9BA35F"/>
    <w:rsid w:val="3E8F40D0"/>
    <w:rsid w:val="3F1416A1"/>
    <w:rsid w:val="4025E688"/>
    <w:rsid w:val="41687086"/>
    <w:rsid w:val="41F691A1"/>
    <w:rsid w:val="425A53F3"/>
    <w:rsid w:val="432FFECC"/>
    <w:rsid w:val="43A4E14C"/>
    <w:rsid w:val="43B0A899"/>
    <w:rsid w:val="43B1B290"/>
    <w:rsid w:val="443CA100"/>
    <w:rsid w:val="447CA551"/>
    <w:rsid w:val="45672323"/>
    <w:rsid w:val="4618686F"/>
    <w:rsid w:val="472CDDEA"/>
    <w:rsid w:val="490DA6BF"/>
    <w:rsid w:val="49F2B8B5"/>
    <w:rsid w:val="4ACCC324"/>
    <w:rsid w:val="4B73CA41"/>
    <w:rsid w:val="4BFAB4D2"/>
    <w:rsid w:val="4C679330"/>
    <w:rsid w:val="4C70BC2B"/>
    <w:rsid w:val="4DAC3A50"/>
    <w:rsid w:val="4DEE2D41"/>
    <w:rsid w:val="4F53179C"/>
    <w:rsid w:val="5065ADF1"/>
    <w:rsid w:val="50DFFB3A"/>
    <w:rsid w:val="513830C0"/>
    <w:rsid w:val="514E5DC0"/>
    <w:rsid w:val="51A4D395"/>
    <w:rsid w:val="51C7393C"/>
    <w:rsid w:val="5232FC16"/>
    <w:rsid w:val="529F78AD"/>
    <w:rsid w:val="537999AD"/>
    <w:rsid w:val="556F0B29"/>
    <w:rsid w:val="561B0E23"/>
    <w:rsid w:val="5697B237"/>
    <w:rsid w:val="56C3B044"/>
    <w:rsid w:val="5798C913"/>
    <w:rsid w:val="58444D06"/>
    <w:rsid w:val="599DC659"/>
    <w:rsid w:val="59C9AA4C"/>
    <w:rsid w:val="59D332F6"/>
    <w:rsid w:val="5A30F610"/>
    <w:rsid w:val="5AC405D8"/>
    <w:rsid w:val="5B10A87D"/>
    <w:rsid w:val="5B63E533"/>
    <w:rsid w:val="5B768C6C"/>
    <w:rsid w:val="5BFD9D4D"/>
    <w:rsid w:val="5CF97DB2"/>
    <w:rsid w:val="5D12CA46"/>
    <w:rsid w:val="5EC4589E"/>
    <w:rsid w:val="5ECB0160"/>
    <w:rsid w:val="5F0A5CE2"/>
    <w:rsid w:val="5F68C972"/>
    <w:rsid w:val="5FA7C525"/>
    <w:rsid w:val="5FECAEE5"/>
    <w:rsid w:val="60D227B5"/>
    <w:rsid w:val="626C44B2"/>
    <w:rsid w:val="630D2083"/>
    <w:rsid w:val="6435AD4C"/>
    <w:rsid w:val="64862C8E"/>
    <w:rsid w:val="64A8F0E4"/>
    <w:rsid w:val="64D01B27"/>
    <w:rsid w:val="66935D7F"/>
    <w:rsid w:val="67362058"/>
    <w:rsid w:val="67469E3C"/>
    <w:rsid w:val="67E1404A"/>
    <w:rsid w:val="684B7911"/>
    <w:rsid w:val="6945B7A1"/>
    <w:rsid w:val="695A5253"/>
    <w:rsid w:val="69CED8CB"/>
    <w:rsid w:val="6A755392"/>
    <w:rsid w:val="6B4AAE4E"/>
    <w:rsid w:val="6B66CEA2"/>
    <w:rsid w:val="6B90020C"/>
    <w:rsid w:val="6C2796D4"/>
    <w:rsid w:val="6C2CE8AB"/>
    <w:rsid w:val="6CAC87E0"/>
    <w:rsid w:val="6CF7F63F"/>
    <w:rsid w:val="6D4DDF1B"/>
    <w:rsid w:val="6D7F9F06"/>
    <w:rsid w:val="6DC090B0"/>
    <w:rsid w:val="6DDC4F99"/>
    <w:rsid w:val="6E162FE6"/>
    <w:rsid w:val="6ED4E52E"/>
    <w:rsid w:val="6F2CD4F8"/>
    <w:rsid w:val="6FA667EF"/>
    <w:rsid w:val="70F695A2"/>
    <w:rsid w:val="7397444C"/>
    <w:rsid w:val="74ADACE9"/>
    <w:rsid w:val="7537A061"/>
    <w:rsid w:val="754E471E"/>
    <w:rsid w:val="775E9690"/>
    <w:rsid w:val="77D92D41"/>
    <w:rsid w:val="7816E671"/>
    <w:rsid w:val="789AD2E4"/>
    <w:rsid w:val="78C74914"/>
    <w:rsid w:val="78E93E5A"/>
    <w:rsid w:val="797623BC"/>
    <w:rsid w:val="797C3441"/>
    <w:rsid w:val="7A7527A1"/>
    <w:rsid w:val="7AD11F26"/>
    <w:rsid w:val="7B95AD30"/>
    <w:rsid w:val="7D20B053"/>
    <w:rsid w:val="7D4DDACA"/>
    <w:rsid w:val="7D7DA6B2"/>
    <w:rsid w:val="7DDB4569"/>
    <w:rsid w:val="7E7C65A5"/>
    <w:rsid w:val="7EBC80B4"/>
    <w:rsid w:val="7F197713"/>
    <w:rsid w:val="7F566CF4"/>
    <w:rsid w:val="7FD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6798"/>
  <w15:chartTrackingRefBased/>
  <w15:docId w15:val="{677059C1-435F-470D-944F-2EBCF50F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62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237"/>
  </w:style>
  <w:style w:type="paragraph" w:styleId="Piedepgina">
    <w:name w:val="footer"/>
    <w:basedOn w:val="Normal"/>
    <w:link w:val="PiedepginaCar"/>
    <w:uiPriority w:val="99"/>
    <w:unhideWhenUsed/>
    <w:rsid w:val="00D4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237"/>
  </w:style>
  <w:style w:type="paragraph" w:customStyle="1" w:styleId="paragraph">
    <w:name w:val="paragraph"/>
    <w:basedOn w:val="Normal"/>
    <w:rsid w:val="00B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Fuentedeprrafopredeter"/>
    <w:rsid w:val="00BE1F45"/>
  </w:style>
  <w:style w:type="character" w:customStyle="1" w:styleId="eop">
    <w:name w:val="eop"/>
    <w:basedOn w:val="Fuentedeprrafopredeter"/>
    <w:rsid w:val="00BE1F45"/>
  </w:style>
  <w:style w:type="character" w:styleId="Refdecomentario">
    <w:name w:val="annotation reference"/>
    <w:basedOn w:val="Fuentedeprrafopredeter"/>
    <w:uiPriority w:val="99"/>
    <w:semiHidden/>
    <w:unhideWhenUsed/>
    <w:rsid w:val="00BE1F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1F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1F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F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F4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A0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CEBECEB01404A819F54A620F3F3D8" ma:contentTypeVersion="15" ma:contentTypeDescription="Create a new document." ma:contentTypeScope="" ma:versionID="f24542dacea08cbf0c7033c4a1944a55">
  <xsd:schema xmlns:xsd="http://www.w3.org/2001/XMLSchema" xmlns:xs="http://www.w3.org/2001/XMLSchema" xmlns:p="http://schemas.microsoft.com/office/2006/metadata/properties" xmlns:ns2="2a59289b-54da-4631-814e-ed4e93e67c38" xmlns:ns3="241d8131-9549-469c-a6f5-d70d1ab8ae74" targetNamespace="http://schemas.microsoft.com/office/2006/metadata/properties" ma:root="true" ma:fieldsID="0aa8bf071609905ea25d2e286db13dbc" ns2:_="" ns3:_="">
    <xsd:import namespace="2a59289b-54da-4631-814e-ed4e93e67c38"/>
    <xsd:import namespace="241d8131-9549-469c-a6f5-d70d1ab8a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289b-54da-4631-814e-ed4e93e67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9c9bf4-d278-4956-b571-4365f6ed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8131-9549-469c-a6f5-d70d1ab8ae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155d97-f975-4f5a-9928-eec46b7b97a7}" ma:internalName="TaxCatchAll" ma:showField="CatchAllData" ma:web="241d8131-9549-469c-a6f5-d70d1ab8a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9289b-54da-4631-814e-ed4e93e67c38">
      <Terms xmlns="http://schemas.microsoft.com/office/infopath/2007/PartnerControls"/>
    </lcf76f155ced4ddcb4097134ff3c332f>
    <TaxCatchAll xmlns="241d8131-9549-469c-a6f5-d70d1ab8ae74" xsi:nil="true"/>
  </documentManagement>
</p:properties>
</file>

<file path=customXml/itemProps1.xml><?xml version="1.0" encoding="utf-8"?>
<ds:datastoreItem xmlns:ds="http://schemas.openxmlformats.org/officeDocument/2006/customXml" ds:itemID="{85E329AC-68CB-476D-8077-5DFF769B6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73BED-995C-44FD-980A-4CADE4A3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289b-54da-4631-814e-ed4e93e67c38"/>
    <ds:schemaRef ds:uri="241d8131-9549-469c-a6f5-d70d1ab8a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44647-30B1-47E0-AC89-614D4141F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201BB-1164-4C51-BDF5-F5F920AAD432}">
  <ds:schemaRefs>
    <ds:schemaRef ds:uri="http://schemas.microsoft.com/office/2006/metadata/properties"/>
    <ds:schemaRef ds:uri="http://schemas.microsoft.com/office/infopath/2007/PartnerControls"/>
    <ds:schemaRef ds:uri="2a59289b-54da-4631-814e-ed4e93e67c38"/>
    <ds:schemaRef ds:uri="241d8131-9549-469c-a6f5-d70d1ab8a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903</Characters>
  <Application>Microsoft Office Word</Application>
  <DocSecurity>0</DocSecurity>
  <Lines>7</Lines>
  <Paragraphs>2</Paragraphs>
  <ScaleCrop>false</ScaleCrop>
  <Company>Université de Franche-Comté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Lorène Karam</dc:creator>
  <cp:keywords/>
  <dc:description/>
  <cp:lastModifiedBy>Beatriz del Cristo Medina Fuentes</cp:lastModifiedBy>
  <cp:revision>2</cp:revision>
  <dcterms:created xsi:type="dcterms:W3CDTF">2025-04-08T11:48:00Z</dcterms:created>
  <dcterms:modified xsi:type="dcterms:W3CDTF">2025-04-08T11:48:00Z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0x010100EB2CEBECEB01404A819F54A620F3F3D8</vt:lpwstr>
  </property>
  <property fmtid="{D5CDD505-2E9C-101B-9397-08002B2CF9AE}" pid="3" name="MediaServiceImageTags">
    <vt:lpwstr/>
  </property>
</Properties>
</file>